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 w:cs="仿宋_GB2312"/>
          <w:b/>
          <w:color w:val="000000"/>
          <w:sz w:val="44"/>
          <w:szCs w:val="44"/>
        </w:rPr>
      </w:pPr>
    </w:p>
    <w:p>
      <w:pPr>
        <w:pStyle w:val="4"/>
        <w:jc w:val="center"/>
        <w:rPr>
          <w:rFonts w:ascii="宋体" w:hAnsi="宋体" w:eastAsia="宋体" w:cs="仿宋_GB2312"/>
          <w:b/>
          <w:color w:val="000000"/>
          <w:sz w:val="44"/>
          <w:szCs w:val="44"/>
        </w:rPr>
      </w:pPr>
    </w:p>
    <w:p>
      <w:pPr>
        <w:pStyle w:val="4"/>
        <w:jc w:val="center"/>
        <w:rPr>
          <w:rFonts w:ascii="宋体" w:hAnsi="宋体" w:eastAsia="宋体" w:cs="仿宋_GB2312"/>
          <w:b/>
          <w:color w:val="000000"/>
          <w:sz w:val="44"/>
          <w:szCs w:val="44"/>
        </w:rPr>
      </w:pPr>
      <w:r>
        <w:rPr>
          <w:rFonts w:ascii="宋体" w:hAnsi="宋体" w:eastAsia="宋体" w:cs="仿宋_GB2312"/>
          <w:b/>
          <w:color w:val="000000"/>
          <w:sz w:val="44"/>
          <w:szCs w:val="44"/>
        </w:rPr>
        <w:t>非经营性互联网信息服务备案</w:t>
      </w:r>
    </w:p>
    <w:p>
      <w:pPr>
        <w:pStyle w:val="4"/>
        <w:jc w:val="center"/>
        <w:rPr>
          <w:rFonts w:hint="eastAsia" w:ascii="宋体" w:hAnsi="宋体" w:eastAsia="宋体" w:cs="仿宋_GB2312"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仿宋_GB2312"/>
          <w:b/>
          <w:color w:val="000000"/>
          <w:sz w:val="44"/>
          <w:szCs w:val="44"/>
        </w:rPr>
        <w:t>负责人</w:t>
      </w:r>
      <w:r>
        <w:rPr>
          <w:rFonts w:hint="eastAsia" w:ascii="宋体" w:hAnsi="宋体" w:eastAsia="宋体" w:cs="仿宋_GB2312"/>
          <w:b/>
          <w:color w:val="000000"/>
          <w:sz w:val="44"/>
          <w:szCs w:val="44"/>
          <w:lang w:val="en-US" w:eastAsia="zh-CN"/>
        </w:rPr>
        <w:t>授权书</w:t>
      </w:r>
    </w:p>
    <w:p>
      <w:pPr>
        <w:pStyle w:val="4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ascii="宋体" w:hAnsi="宋体" w:eastAsia="宋体" w:cs="仿宋_GB2312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兹授权本单位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同志（证件号：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）为本单位</w:t>
      </w:r>
      <w:r>
        <w:rPr>
          <w:rFonts w:ascii="宋体" w:hAnsi="宋体" w:eastAsia="宋体" w:cs="仿宋_GB2312"/>
          <w:color w:val="000000"/>
          <w:sz w:val="28"/>
          <w:szCs w:val="28"/>
        </w:rPr>
        <w:t>非经营性互联网信息服务备案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负责人，由被授权人全权负责本单位网站</w:t>
      </w:r>
      <w:r>
        <w:rPr>
          <w:rFonts w:ascii="宋体" w:hAnsi="宋体" w:eastAsia="宋体" w:cs="仿宋_GB2312"/>
          <w:color w:val="000000"/>
          <w:sz w:val="28"/>
          <w:szCs w:val="28"/>
        </w:rPr>
        <w:t>/APP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>/小程序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管理及备案相关事宜。被授权人在办理备案真实性核验时，所有行为均视为本单位操作行为。我单位保证填报备案信息真实有效，确保备案信息及时更新。若出现备案信息有误、虚假等其他违规、违法内容，本单位愿接受接入服务单位或上级主管部门对我单位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>互联网信服务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进行关闭、注销（列黑名单）等相应处理。</w:t>
      </w:r>
    </w:p>
    <w:p>
      <w:pPr>
        <w:pStyle w:val="4"/>
        <w:ind w:firstLine="56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特此授权！</w:t>
      </w:r>
    </w:p>
    <w:p>
      <w:pPr>
        <w:pStyle w:val="4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 xml:space="preserve">    </w:t>
      </w:r>
    </w:p>
    <w:p>
      <w:pPr>
        <w:pStyle w:val="4"/>
        <w:rPr>
          <w:rFonts w:ascii="宋体" w:hAnsi="宋体" w:eastAsia="宋体" w:cs="仿宋_GB2312"/>
          <w:color w:val="000000"/>
          <w:sz w:val="28"/>
          <w:szCs w:val="28"/>
        </w:rPr>
      </w:pPr>
    </w:p>
    <w:p>
      <w:pPr>
        <w:pStyle w:val="4"/>
        <w:spacing w:line="600" w:lineRule="auto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 xml:space="preserve">    授权单位（盖章） ：</w:t>
      </w:r>
      <w:bookmarkStart w:id="0" w:name="_GoBack"/>
      <w:bookmarkEnd w:id="0"/>
    </w:p>
    <w:p>
      <w:pPr>
        <w:pStyle w:val="4"/>
        <w:spacing w:line="600" w:lineRule="auto"/>
        <w:ind w:firstLine="56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单位法定代表人（签名）：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                 </w:t>
      </w:r>
    </w:p>
    <w:p>
      <w:pPr>
        <w:pStyle w:val="4"/>
        <w:spacing w:line="600" w:lineRule="auto"/>
        <w:ind w:firstLine="56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法定代表人证件号码：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60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日期：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年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月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2YjVjOWM1YmUzNDZhOTM0YzExMDFkY2FmNWU1YTcifQ=="/>
  </w:docVars>
  <w:rsids>
    <w:rsidRoot w:val="0DEF14E4"/>
    <w:rsid w:val="00062A1F"/>
    <w:rsid w:val="00075C9E"/>
    <w:rsid w:val="000930C2"/>
    <w:rsid w:val="000E44AC"/>
    <w:rsid w:val="00101B09"/>
    <w:rsid w:val="00170E6D"/>
    <w:rsid w:val="001A223C"/>
    <w:rsid w:val="00490AD0"/>
    <w:rsid w:val="005576A5"/>
    <w:rsid w:val="007E10BD"/>
    <w:rsid w:val="00885767"/>
    <w:rsid w:val="00993DE7"/>
    <w:rsid w:val="0099751C"/>
    <w:rsid w:val="00BB014C"/>
    <w:rsid w:val="00C435F2"/>
    <w:rsid w:val="00CB397A"/>
    <w:rsid w:val="00D4594F"/>
    <w:rsid w:val="00E61A63"/>
    <w:rsid w:val="00F80039"/>
    <w:rsid w:val="0AAA7568"/>
    <w:rsid w:val="0DEF14E4"/>
    <w:rsid w:val="3A1F234D"/>
    <w:rsid w:val="3EF5D43B"/>
    <w:rsid w:val="3F60143E"/>
    <w:rsid w:val="592B5FB8"/>
    <w:rsid w:val="5AD870B2"/>
    <w:rsid w:val="6B5D3120"/>
    <w:rsid w:val="FFDA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253</Characters>
  <Lines>2</Lines>
  <Paragraphs>1</Paragraphs>
  <TotalTime>12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2019-01-23T15:48:00Z</dcterms:created>
  <dc:creator>Administrator</dc:creator>
  <cp:lastModifiedBy>二三九三二七</cp:lastModifiedBy>
  <dcterms:modified xsi:type="dcterms:W3CDTF">2023-09-08T03:38:08Z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0B8970FF0FCD4F309C11BD25E5E1B822_13</vt:lpwstr>
  </property>
</Properties>
</file>